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58B" w:rsidRPr="00636371" w:rsidRDefault="00BC758B" w:rsidP="00BC758B">
      <w:pPr>
        <w:rPr>
          <w:sz w:val="28"/>
          <w:szCs w:val="28"/>
        </w:rPr>
      </w:pPr>
      <w:r w:rsidRPr="00636371">
        <w:rPr>
          <w:sz w:val="28"/>
          <w:szCs w:val="28"/>
        </w:rPr>
        <w:t xml:space="preserve">Γραφείο Διοικητή                                                   </w:t>
      </w:r>
      <w:r w:rsidR="00EB269A">
        <w:rPr>
          <w:sz w:val="28"/>
          <w:szCs w:val="28"/>
        </w:rPr>
        <w:t xml:space="preserve">      </w:t>
      </w:r>
    </w:p>
    <w:p w:rsidR="00392538" w:rsidRPr="00636371" w:rsidRDefault="00BC758B" w:rsidP="00BC758B">
      <w:pPr>
        <w:rPr>
          <w:sz w:val="28"/>
          <w:szCs w:val="28"/>
        </w:rPr>
      </w:pPr>
      <w:proofErr w:type="spellStart"/>
      <w:r w:rsidRPr="00636371">
        <w:rPr>
          <w:sz w:val="28"/>
          <w:szCs w:val="28"/>
        </w:rPr>
        <w:t>Τηλ</w:t>
      </w:r>
      <w:proofErr w:type="spellEnd"/>
      <w:r w:rsidRPr="00636371">
        <w:rPr>
          <w:sz w:val="28"/>
          <w:szCs w:val="28"/>
        </w:rPr>
        <w:t xml:space="preserve">. 28310-87249                                                 </w:t>
      </w:r>
      <w:r w:rsidR="00F343F2">
        <w:rPr>
          <w:sz w:val="28"/>
          <w:szCs w:val="28"/>
        </w:rPr>
        <w:t xml:space="preserve">      </w:t>
      </w:r>
    </w:p>
    <w:p w:rsidR="00BC758B" w:rsidRPr="00636371" w:rsidRDefault="00BC758B" w:rsidP="00BC758B">
      <w:pPr>
        <w:rPr>
          <w:bCs/>
          <w:sz w:val="28"/>
          <w:szCs w:val="28"/>
        </w:rPr>
      </w:pPr>
      <w:proofErr w:type="gramStart"/>
      <w:r w:rsidRPr="00636371">
        <w:rPr>
          <w:sz w:val="28"/>
          <w:szCs w:val="28"/>
          <w:lang w:val="en-US"/>
        </w:rPr>
        <w:t>email</w:t>
      </w:r>
      <w:r w:rsidRPr="00636371">
        <w:rPr>
          <w:sz w:val="28"/>
          <w:szCs w:val="28"/>
        </w:rPr>
        <w:t xml:space="preserve"> :</w:t>
      </w:r>
      <w:proofErr w:type="gramEnd"/>
      <w:r w:rsidRPr="00636371">
        <w:rPr>
          <w:sz w:val="28"/>
          <w:szCs w:val="28"/>
        </w:rPr>
        <w:t xml:space="preserve"> </w:t>
      </w:r>
      <w:hyperlink r:id="rId8" w:history="1">
        <w:r w:rsidRPr="00636371">
          <w:rPr>
            <w:rStyle w:val="-"/>
            <w:color w:val="auto"/>
            <w:sz w:val="28"/>
            <w:szCs w:val="28"/>
            <w:lang w:val="en-US"/>
          </w:rPr>
          <w:t>rethymnohospital</w:t>
        </w:r>
        <w:r w:rsidRPr="00636371">
          <w:rPr>
            <w:rStyle w:val="-"/>
            <w:color w:val="auto"/>
            <w:sz w:val="28"/>
            <w:szCs w:val="28"/>
          </w:rPr>
          <w:t>@</w:t>
        </w:r>
        <w:r w:rsidRPr="00636371">
          <w:rPr>
            <w:rStyle w:val="-"/>
            <w:color w:val="auto"/>
            <w:sz w:val="28"/>
            <w:szCs w:val="28"/>
            <w:lang w:val="en-US"/>
          </w:rPr>
          <w:t>gmail</w:t>
        </w:r>
        <w:r w:rsidRPr="00636371">
          <w:rPr>
            <w:rStyle w:val="-"/>
            <w:color w:val="auto"/>
            <w:sz w:val="28"/>
            <w:szCs w:val="28"/>
          </w:rPr>
          <w:t>.</w:t>
        </w:r>
        <w:r w:rsidRPr="00636371">
          <w:rPr>
            <w:rStyle w:val="-"/>
            <w:color w:val="auto"/>
            <w:sz w:val="28"/>
            <w:szCs w:val="28"/>
            <w:lang w:val="en-US"/>
          </w:rPr>
          <w:t>com</w:t>
        </w:r>
      </w:hyperlink>
      <w:r w:rsidRPr="00636371">
        <w:rPr>
          <w:bCs/>
          <w:sz w:val="28"/>
          <w:szCs w:val="28"/>
        </w:rPr>
        <w:t xml:space="preserve">             </w:t>
      </w:r>
      <w:r w:rsidR="00CE562E" w:rsidRPr="00636371">
        <w:rPr>
          <w:bCs/>
          <w:sz w:val="28"/>
          <w:szCs w:val="28"/>
        </w:rPr>
        <w:t xml:space="preserve">           </w:t>
      </w:r>
    </w:p>
    <w:p w:rsidR="00BC758B" w:rsidRPr="00DE08F0" w:rsidRDefault="00BC758B" w:rsidP="00BC758B">
      <w:pPr>
        <w:rPr>
          <w:b/>
          <w:sz w:val="28"/>
          <w:szCs w:val="28"/>
        </w:rPr>
      </w:pPr>
      <w:r w:rsidRPr="00DE08F0">
        <w:rPr>
          <w:b/>
          <w:sz w:val="28"/>
          <w:szCs w:val="28"/>
        </w:rPr>
        <w:t xml:space="preserve">                                                           </w:t>
      </w:r>
      <w:r w:rsidR="00DE08F0" w:rsidRPr="00DE08F0">
        <w:rPr>
          <w:b/>
          <w:sz w:val="28"/>
          <w:szCs w:val="28"/>
        </w:rPr>
        <w:t xml:space="preserve">                          </w:t>
      </w:r>
    </w:p>
    <w:p w:rsidR="00BC758B" w:rsidRPr="00815ABA" w:rsidRDefault="00BC758B" w:rsidP="00EE7C34">
      <w:pPr>
        <w:rPr>
          <w:b/>
          <w:color w:val="FF0000"/>
          <w:sz w:val="28"/>
          <w:szCs w:val="28"/>
        </w:rPr>
      </w:pPr>
      <w:r w:rsidRPr="00815ABA">
        <w:rPr>
          <w:b/>
          <w:noProof/>
          <w:color w:val="0D0D0D" w:themeColor="text1" w:themeTint="F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88F596" wp14:editId="7A423E7A">
                <wp:simplePos x="0" y="0"/>
                <wp:positionH relativeFrom="margin">
                  <wp:posOffset>3154680</wp:posOffset>
                </wp:positionH>
                <wp:positionV relativeFrom="paragraph">
                  <wp:posOffset>167640</wp:posOffset>
                </wp:positionV>
                <wp:extent cx="3171825" cy="1552575"/>
                <wp:effectExtent l="0" t="0" r="9525" b="9525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758B" w:rsidRDefault="00BC758B" w:rsidP="00BC758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C28A0">
                              <w:rPr>
                                <w:b/>
                                <w:sz w:val="28"/>
                                <w:szCs w:val="28"/>
                              </w:rPr>
                              <w:t>Προς:</w:t>
                            </w:r>
                            <w:r w:rsidRPr="00D5456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τους α</w:t>
                            </w:r>
                            <w:r w:rsidRPr="00D5456F">
                              <w:rPr>
                                <w:sz w:val="28"/>
                                <w:szCs w:val="28"/>
                              </w:rPr>
                              <w:t xml:space="preserve">ναφερόμενους  </w:t>
                            </w:r>
                          </w:p>
                          <w:p w:rsidR="00B66F8D" w:rsidRDefault="00BC758B" w:rsidP="00BC758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 w:rsidRPr="00D5456F">
                              <w:rPr>
                                <w:sz w:val="28"/>
                                <w:szCs w:val="28"/>
                              </w:rPr>
                              <w:t>Ιατρούς του Νοσοκομείου</w:t>
                            </w:r>
                            <w:r w:rsidR="00B66F8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BC758B" w:rsidRPr="00B66F8D" w:rsidRDefault="000F69D2" w:rsidP="00BC758B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 w:rsidR="00B66F8D">
                              <w:rPr>
                                <w:sz w:val="28"/>
                                <w:szCs w:val="28"/>
                                <w:lang w:val="en-US"/>
                              </w:rPr>
                              <w:t>(</w:t>
                            </w:r>
                            <w:proofErr w:type="gramStart"/>
                            <w:r w:rsidR="00B66F8D">
                              <w:rPr>
                                <w:sz w:val="28"/>
                                <w:szCs w:val="28"/>
                              </w:rPr>
                              <w:t>μέσω</w:t>
                            </w:r>
                            <w:proofErr w:type="gramEnd"/>
                            <w:r w:rsidR="00B66F8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66F8D">
                              <w:rPr>
                                <w:sz w:val="28"/>
                                <w:szCs w:val="28"/>
                                <w:lang w:val="en-US"/>
                              </w:rPr>
                              <w:t>email)</w:t>
                            </w:r>
                          </w:p>
                          <w:p w:rsidR="00BC758B" w:rsidRDefault="00BC758B" w:rsidP="00BC758B">
                            <w:pPr>
                              <w:ind w:left="426"/>
                              <w:jc w:val="center"/>
                            </w:pPr>
                          </w:p>
                          <w:p w:rsidR="00BC758B" w:rsidRDefault="00BC758B" w:rsidP="00BC758B">
                            <w:proofErr w:type="spellStart"/>
                            <w:r w:rsidRPr="008C28A0">
                              <w:rPr>
                                <w:b/>
                              </w:rPr>
                              <w:t>Κοιν</w:t>
                            </w:r>
                            <w:proofErr w:type="spellEnd"/>
                            <w:r w:rsidRPr="008C28A0">
                              <w:rPr>
                                <w:b/>
                              </w:rPr>
                              <w:t>:</w:t>
                            </w:r>
                            <w:r w:rsidR="009A0424">
                              <w:t xml:space="preserve"> -    </w:t>
                            </w:r>
                            <w:r w:rsidR="002A68CC">
                              <w:t>ΙΑΤΡΙΚΗ</w:t>
                            </w:r>
                            <w:r>
                              <w:t xml:space="preserve"> ΥΠΗΡΕΣΙΑ</w:t>
                            </w:r>
                          </w:p>
                          <w:p w:rsidR="00BC758B" w:rsidRDefault="00BC758B" w:rsidP="00BC758B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Δ/ΝΤΡΙΑ ΤΕΠ</w:t>
                            </w:r>
                          </w:p>
                          <w:p w:rsidR="00BC758B" w:rsidRDefault="00BC758B" w:rsidP="00BC758B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Δ/ΝΤΗ ΜΕΘ</w:t>
                            </w:r>
                          </w:p>
                          <w:p w:rsidR="00BC758B" w:rsidRPr="000525BF" w:rsidRDefault="00BC758B" w:rsidP="00BC758B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</w:pPr>
                            <w:r w:rsidRPr="000525BF">
                              <w:t>Δ/</w:t>
                            </w:r>
                            <w:r w:rsidR="000525BF">
                              <w:t>ΝΤΗ</w:t>
                            </w:r>
                            <w:r w:rsidRPr="000525BF">
                              <w:t xml:space="preserve"> ΑΝΑΙΣΘΗΣΙΟΛΟΓΙΚΟΥ </w:t>
                            </w:r>
                          </w:p>
                          <w:p w:rsidR="00BC758B" w:rsidRDefault="00BC758B" w:rsidP="00BC758B">
                            <w:pPr>
                              <w:ind w:left="426"/>
                            </w:pPr>
                            <w:r>
                              <w:t xml:space="preserve">                        </w:t>
                            </w:r>
                          </w:p>
                          <w:p w:rsidR="00BC758B" w:rsidRPr="008C28A0" w:rsidRDefault="00BC758B" w:rsidP="00BC758B">
                            <w:pPr>
                              <w:ind w:left="426"/>
                            </w:pPr>
                            <w:r w:rsidRPr="000F721C">
                              <w:t xml:space="preserve">                             </w:t>
                            </w:r>
                          </w:p>
                          <w:p w:rsidR="00BC758B" w:rsidRDefault="00BC758B" w:rsidP="00BC758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88F59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48.4pt;margin-top:13.2pt;width:249.75pt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" stroked="f">
                <v:textbox>
                  <w:txbxContent>
                    <w:p w:rsidR="00BC758B" w:rsidRDefault="00BC758B" w:rsidP="00BC758B">
                      <w:pPr>
                        <w:rPr>
                          <w:sz w:val="28"/>
                          <w:szCs w:val="28"/>
                        </w:rPr>
                      </w:pPr>
                      <w:r w:rsidRPr="008C28A0">
                        <w:rPr>
                          <w:b/>
                          <w:sz w:val="28"/>
                          <w:szCs w:val="28"/>
                        </w:rPr>
                        <w:t>Προς:</w:t>
                      </w:r>
                      <w:r w:rsidRPr="00D5456F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τους α</w:t>
                      </w:r>
                      <w:r w:rsidRPr="00D5456F">
                        <w:rPr>
                          <w:sz w:val="28"/>
                          <w:szCs w:val="28"/>
                        </w:rPr>
                        <w:t xml:space="preserve">ναφερόμενους  </w:t>
                      </w:r>
                    </w:p>
                    <w:p w:rsidR="00B66F8D" w:rsidRDefault="00BC758B" w:rsidP="00BC758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</w:t>
                      </w:r>
                      <w:r w:rsidRPr="00D5456F">
                        <w:rPr>
                          <w:sz w:val="28"/>
                          <w:szCs w:val="28"/>
                        </w:rPr>
                        <w:t>Ιατρούς του Νοσοκομείου</w:t>
                      </w:r>
                      <w:r w:rsidR="00B66F8D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BC758B" w:rsidRPr="00B66F8D" w:rsidRDefault="000F69D2" w:rsidP="00BC758B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</w:t>
                      </w:r>
                      <w:r w:rsidR="00B66F8D">
                        <w:rPr>
                          <w:sz w:val="28"/>
                          <w:szCs w:val="28"/>
                          <w:lang w:val="en-US"/>
                        </w:rPr>
                        <w:t>(</w:t>
                      </w:r>
                      <w:proofErr w:type="gramStart"/>
                      <w:r w:rsidR="00B66F8D">
                        <w:rPr>
                          <w:sz w:val="28"/>
                          <w:szCs w:val="28"/>
                        </w:rPr>
                        <w:t>μέσω</w:t>
                      </w:r>
                      <w:proofErr w:type="gramEnd"/>
                      <w:r w:rsidR="00B66F8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B66F8D">
                        <w:rPr>
                          <w:sz w:val="28"/>
                          <w:szCs w:val="28"/>
                          <w:lang w:val="en-US"/>
                        </w:rPr>
                        <w:t>email)</w:t>
                      </w:r>
                    </w:p>
                    <w:p w:rsidR="00BC758B" w:rsidRDefault="00BC758B" w:rsidP="00BC758B">
                      <w:pPr>
                        <w:ind w:left="426"/>
                        <w:jc w:val="center"/>
                      </w:pPr>
                    </w:p>
                    <w:p w:rsidR="00BC758B" w:rsidRDefault="00BC758B" w:rsidP="00BC758B">
                      <w:proofErr w:type="spellStart"/>
                      <w:r w:rsidRPr="008C28A0">
                        <w:rPr>
                          <w:b/>
                        </w:rPr>
                        <w:t>Κοιν</w:t>
                      </w:r>
                      <w:proofErr w:type="spellEnd"/>
                      <w:r w:rsidRPr="008C28A0">
                        <w:rPr>
                          <w:b/>
                        </w:rPr>
                        <w:t>:</w:t>
                      </w:r>
                      <w:r w:rsidR="009A0424">
                        <w:t xml:space="preserve"> -    </w:t>
                      </w:r>
                      <w:bookmarkStart w:id="1" w:name="_GoBack"/>
                      <w:bookmarkEnd w:id="1"/>
                      <w:r w:rsidR="002A68CC">
                        <w:t>ΙΑΤΡΙΚΗ</w:t>
                      </w:r>
                      <w:r>
                        <w:t xml:space="preserve"> ΥΠΗΡΕΣΙΑ</w:t>
                      </w:r>
                    </w:p>
                    <w:p w:rsidR="00BC758B" w:rsidRDefault="00BC758B" w:rsidP="00BC758B">
                      <w:pPr>
                        <w:pStyle w:val="a5"/>
                        <w:numPr>
                          <w:ilvl w:val="0"/>
                          <w:numId w:val="1"/>
                        </w:numPr>
                      </w:pPr>
                      <w:r>
                        <w:t>Δ/ΝΤΡΙΑ ΤΕΠ</w:t>
                      </w:r>
                    </w:p>
                    <w:p w:rsidR="00BC758B" w:rsidRDefault="00BC758B" w:rsidP="00BC758B">
                      <w:pPr>
                        <w:pStyle w:val="a5"/>
                        <w:numPr>
                          <w:ilvl w:val="0"/>
                          <w:numId w:val="1"/>
                        </w:numPr>
                      </w:pPr>
                      <w:r>
                        <w:t>Δ/ΝΤΗ ΜΕΘ</w:t>
                      </w:r>
                    </w:p>
                    <w:p w:rsidR="00BC758B" w:rsidRPr="000525BF" w:rsidRDefault="00BC758B" w:rsidP="00BC758B">
                      <w:pPr>
                        <w:pStyle w:val="a5"/>
                        <w:numPr>
                          <w:ilvl w:val="0"/>
                          <w:numId w:val="1"/>
                        </w:numPr>
                      </w:pPr>
                      <w:r w:rsidRPr="000525BF">
                        <w:t>Δ/</w:t>
                      </w:r>
                      <w:r w:rsidR="000525BF">
                        <w:t>ΝΤΗ</w:t>
                      </w:r>
                      <w:r w:rsidRPr="000525BF">
                        <w:t xml:space="preserve"> ΑΝΑΙΣΘΗΣΙΟΛΟΓΙΚΟΥ </w:t>
                      </w:r>
                    </w:p>
                    <w:p w:rsidR="00BC758B" w:rsidRDefault="00BC758B" w:rsidP="00BC758B">
                      <w:pPr>
                        <w:ind w:left="426"/>
                      </w:pPr>
                      <w:r>
                        <w:t xml:space="preserve">                        </w:t>
                      </w:r>
                    </w:p>
                    <w:p w:rsidR="00BC758B" w:rsidRPr="008C28A0" w:rsidRDefault="00BC758B" w:rsidP="00BC758B">
                      <w:pPr>
                        <w:ind w:left="426"/>
                      </w:pPr>
                      <w:r w:rsidRPr="000F721C">
                        <w:t xml:space="preserve">                             </w:t>
                      </w:r>
                    </w:p>
                    <w:p w:rsidR="00BC758B" w:rsidRDefault="00BC758B" w:rsidP="00BC758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F68F4">
        <w:rPr>
          <w:b/>
          <w:color w:val="FF0000"/>
          <w:sz w:val="28"/>
          <w:szCs w:val="28"/>
        </w:rPr>
        <w:t xml:space="preserve">                                                             </w:t>
      </w:r>
    </w:p>
    <w:p w:rsidR="00BC758B" w:rsidRPr="00C27AC8" w:rsidRDefault="00BC758B" w:rsidP="00BC758B">
      <w:pPr>
        <w:jc w:val="both"/>
        <w:rPr>
          <w:b/>
          <w:color w:val="FF0000"/>
          <w:sz w:val="28"/>
          <w:szCs w:val="28"/>
        </w:rPr>
      </w:pPr>
    </w:p>
    <w:p w:rsidR="00BC758B" w:rsidRPr="00C27AC8" w:rsidRDefault="00BC758B" w:rsidP="00BC758B">
      <w:pPr>
        <w:jc w:val="both"/>
        <w:rPr>
          <w:b/>
          <w:color w:val="FF0000"/>
          <w:sz w:val="28"/>
          <w:szCs w:val="28"/>
        </w:rPr>
      </w:pPr>
    </w:p>
    <w:p w:rsidR="00BC758B" w:rsidRPr="00C27AC8" w:rsidRDefault="00BC758B" w:rsidP="00BC758B">
      <w:pPr>
        <w:jc w:val="both"/>
        <w:rPr>
          <w:bCs/>
          <w:color w:val="FF0000"/>
          <w:sz w:val="28"/>
          <w:szCs w:val="28"/>
        </w:rPr>
      </w:pPr>
      <w:r w:rsidRPr="00C27AC8">
        <w:rPr>
          <w:bCs/>
          <w:color w:val="FF0000"/>
          <w:sz w:val="28"/>
          <w:szCs w:val="28"/>
        </w:rPr>
        <w:t xml:space="preserve">                                                                     </w:t>
      </w:r>
      <w:bookmarkStart w:id="0" w:name="_GoBack"/>
      <w:bookmarkEnd w:id="0"/>
      <w:r w:rsidRPr="00C27AC8">
        <w:rPr>
          <w:bCs/>
          <w:color w:val="FF0000"/>
          <w:sz w:val="28"/>
          <w:szCs w:val="28"/>
        </w:rPr>
        <w:t xml:space="preserve">                          </w:t>
      </w:r>
    </w:p>
    <w:p w:rsidR="00BC758B" w:rsidRPr="00C27AC8" w:rsidRDefault="00BC758B" w:rsidP="00BC758B">
      <w:pPr>
        <w:jc w:val="both"/>
        <w:rPr>
          <w:bCs/>
          <w:color w:val="FF0000"/>
          <w:sz w:val="28"/>
          <w:szCs w:val="28"/>
        </w:rPr>
      </w:pPr>
    </w:p>
    <w:p w:rsidR="00BC758B" w:rsidRPr="00C27AC8" w:rsidRDefault="00BC758B" w:rsidP="00BC758B">
      <w:pPr>
        <w:jc w:val="both"/>
        <w:rPr>
          <w:bCs/>
          <w:color w:val="FF0000"/>
          <w:sz w:val="28"/>
          <w:szCs w:val="28"/>
        </w:rPr>
      </w:pPr>
    </w:p>
    <w:p w:rsidR="00BC758B" w:rsidRPr="00C27AC8" w:rsidRDefault="00BC758B" w:rsidP="00BC758B">
      <w:pPr>
        <w:jc w:val="both"/>
        <w:rPr>
          <w:bCs/>
          <w:color w:val="FF0000"/>
          <w:sz w:val="28"/>
          <w:szCs w:val="28"/>
        </w:rPr>
      </w:pPr>
    </w:p>
    <w:p w:rsidR="00BC758B" w:rsidRPr="00C27AC8" w:rsidRDefault="00BC758B" w:rsidP="00BC758B">
      <w:pPr>
        <w:jc w:val="both"/>
        <w:rPr>
          <w:bCs/>
          <w:color w:val="FF0000"/>
          <w:sz w:val="28"/>
          <w:szCs w:val="28"/>
        </w:rPr>
      </w:pPr>
    </w:p>
    <w:p w:rsidR="00BC758B" w:rsidRPr="00C27AC8" w:rsidRDefault="00BC758B" w:rsidP="00BC758B">
      <w:pPr>
        <w:rPr>
          <w:b/>
          <w:color w:val="FF0000"/>
        </w:rPr>
      </w:pPr>
    </w:p>
    <w:p w:rsidR="00BC758B" w:rsidRPr="00C27AC8" w:rsidRDefault="00BC758B" w:rsidP="00BC758B">
      <w:pPr>
        <w:jc w:val="both"/>
        <w:rPr>
          <w:b/>
          <w:color w:val="FF0000"/>
        </w:rPr>
      </w:pPr>
    </w:p>
    <w:p w:rsidR="00BC758B" w:rsidRDefault="00BC758B" w:rsidP="00BC758B">
      <w:pPr>
        <w:jc w:val="both"/>
        <w:rPr>
          <w:b/>
          <w:sz w:val="28"/>
          <w:szCs w:val="28"/>
        </w:rPr>
      </w:pPr>
      <w:r w:rsidRPr="00D8229D">
        <w:rPr>
          <w:b/>
          <w:sz w:val="28"/>
          <w:szCs w:val="28"/>
        </w:rPr>
        <w:t>ΘΕΜΑ: Πρόγραμμα εφη</w:t>
      </w:r>
      <w:r w:rsidR="003F4876" w:rsidRPr="00D8229D">
        <w:rPr>
          <w:b/>
          <w:sz w:val="28"/>
          <w:szCs w:val="28"/>
        </w:rPr>
        <w:t>μεριών διακομιδής διασωληνωμένων</w:t>
      </w:r>
      <w:r w:rsidRPr="00D8229D">
        <w:rPr>
          <w:b/>
          <w:sz w:val="28"/>
          <w:szCs w:val="28"/>
        </w:rPr>
        <w:t xml:space="preserve"> ασθενών για το μήνα </w:t>
      </w:r>
      <w:r w:rsidR="00C61FA7">
        <w:rPr>
          <w:b/>
          <w:sz w:val="28"/>
          <w:szCs w:val="28"/>
        </w:rPr>
        <w:t>ΣΕΠΤΕΜΒΡΙΟ</w:t>
      </w:r>
      <w:r w:rsidR="00D64933">
        <w:rPr>
          <w:b/>
          <w:sz w:val="28"/>
          <w:szCs w:val="28"/>
        </w:rPr>
        <w:t xml:space="preserve"> </w:t>
      </w:r>
      <w:r w:rsidR="00B9108B" w:rsidRPr="00D8229D">
        <w:rPr>
          <w:b/>
          <w:sz w:val="28"/>
          <w:szCs w:val="28"/>
        </w:rPr>
        <w:t>202</w:t>
      </w:r>
      <w:r w:rsidR="008A683E">
        <w:rPr>
          <w:b/>
          <w:sz w:val="28"/>
          <w:szCs w:val="28"/>
        </w:rPr>
        <w:t>6</w:t>
      </w:r>
      <w:r w:rsidRPr="00D8229D">
        <w:rPr>
          <w:b/>
          <w:sz w:val="28"/>
          <w:szCs w:val="28"/>
        </w:rPr>
        <w:t xml:space="preserve"> </w:t>
      </w:r>
    </w:p>
    <w:p w:rsidR="00CE2D3D" w:rsidRPr="00D8229D" w:rsidRDefault="00CE2D3D" w:rsidP="00BC758B">
      <w:pPr>
        <w:jc w:val="both"/>
        <w:rPr>
          <w:b/>
          <w:sz w:val="28"/>
          <w:szCs w:val="28"/>
        </w:rPr>
      </w:pPr>
    </w:p>
    <w:p w:rsidR="00BC758B" w:rsidRPr="00E22B8F" w:rsidRDefault="003C1608" w:rsidP="00BC758B">
      <w:pPr>
        <w:jc w:val="both"/>
        <w:rPr>
          <w:sz w:val="28"/>
          <w:szCs w:val="28"/>
        </w:rPr>
      </w:pPr>
      <w:proofErr w:type="spellStart"/>
      <w:r w:rsidRPr="00F41F22">
        <w:rPr>
          <w:sz w:val="28"/>
          <w:szCs w:val="28"/>
        </w:rPr>
        <w:t>Σχετ</w:t>
      </w:r>
      <w:proofErr w:type="spellEnd"/>
      <w:r w:rsidR="00E22B8F" w:rsidRPr="00F41F22">
        <w:rPr>
          <w:sz w:val="28"/>
          <w:szCs w:val="28"/>
        </w:rPr>
        <w:t xml:space="preserve">: </w:t>
      </w:r>
      <w:r w:rsidR="009A2FEA">
        <w:rPr>
          <w:sz w:val="28"/>
          <w:szCs w:val="28"/>
        </w:rPr>
        <w:t xml:space="preserve">το </w:t>
      </w:r>
      <w:r w:rsidR="00C61FA7">
        <w:rPr>
          <w:sz w:val="28"/>
          <w:szCs w:val="28"/>
        </w:rPr>
        <w:t>από 31-08-2026</w:t>
      </w:r>
      <w:r w:rsidR="00835303" w:rsidRPr="00835303">
        <w:rPr>
          <w:sz w:val="28"/>
          <w:szCs w:val="28"/>
        </w:rPr>
        <w:t xml:space="preserve"> </w:t>
      </w:r>
      <w:r w:rsidR="00E22B8F" w:rsidRPr="00835303">
        <w:rPr>
          <w:sz w:val="28"/>
          <w:szCs w:val="28"/>
        </w:rPr>
        <w:t>έγγραφο της Ιατρικής Υπηρεσίας του Νοσοκομείου</w:t>
      </w:r>
    </w:p>
    <w:p w:rsidR="00E22B8F" w:rsidRDefault="00E22B8F" w:rsidP="00BC758B">
      <w:pPr>
        <w:pStyle w:val="a5"/>
        <w:spacing w:line="276" w:lineRule="auto"/>
        <w:ind w:left="0"/>
        <w:jc w:val="both"/>
        <w:rPr>
          <w:sz w:val="28"/>
          <w:szCs w:val="28"/>
        </w:rPr>
      </w:pPr>
    </w:p>
    <w:p w:rsidR="000F69D2" w:rsidRDefault="00BC758B" w:rsidP="00BC758B">
      <w:pPr>
        <w:pStyle w:val="a5"/>
        <w:spacing w:line="276" w:lineRule="auto"/>
        <w:ind w:left="0"/>
        <w:jc w:val="both"/>
        <w:rPr>
          <w:sz w:val="28"/>
          <w:szCs w:val="28"/>
        </w:rPr>
      </w:pPr>
      <w:r w:rsidRPr="0005156F">
        <w:rPr>
          <w:sz w:val="28"/>
          <w:szCs w:val="28"/>
        </w:rPr>
        <w:t xml:space="preserve">Σας αποστέλλουμε το πρόγραμμα εφημεριών διακομιδής διασωληνωμένων ασθενών </w:t>
      </w:r>
      <w:r w:rsidRPr="000D207E">
        <w:rPr>
          <w:sz w:val="28"/>
          <w:szCs w:val="28"/>
        </w:rPr>
        <w:t xml:space="preserve">για το μήνα </w:t>
      </w:r>
      <w:r w:rsidR="00C61FA7">
        <w:rPr>
          <w:b/>
          <w:sz w:val="28"/>
          <w:szCs w:val="28"/>
        </w:rPr>
        <w:t>Σεπτέμβριο</w:t>
      </w:r>
      <w:r w:rsidR="00096D8D">
        <w:rPr>
          <w:b/>
          <w:sz w:val="28"/>
          <w:szCs w:val="28"/>
        </w:rPr>
        <w:t xml:space="preserve"> </w:t>
      </w:r>
      <w:r w:rsidR="00B9108B" w:rsidRPr="0005156F">
        <w:rPr>
          <w:b/>
          <w:sz w:val="28"/>
          <w:szCs w:val="28"/>
        </w:rPr>
        <w:t>202</w:t>
      </w:r>
      <w:r w:rsidR="008A683E">
        <w:rPr>
          <w:b/>
          <w:sz w:val="28"/>
          <w:szCs w:val="28"/>
        </w:rPr>
        <w:t>6</w:t>
      </w:r>
      <w:r w:rsidR="008D1BDE" w:rsidRPr="0005156F">
        <w:rPr>
          <w:b/>
          <w:sz w:val="28"/>
          <w:szCs w:val="28"/>
        </w:rPr>
        <w:t xml:space="preserve">, </w:t>
      </w:r>
      <w:r w:rsidRPr="0005156F">
        <w:rPr>
          <w:sz w:val="28"/>
          <w:szCs w:val="28"/>
        </w:rPr>
        <w:t>το οποίο</w:t>
      </w:r>
      <w:r w:rsidRPr="0005156F">
        <w:rPr>
          <w:b/>
          <w:sz w:val="28"/>
          <w:szCs w:val="28"/>
        </w:rPr>
        <w:t xml:space="preserve"> </w:t>
      </w:r>
      <w:r w:rsidRPr="0005156F">
        <w:rPr>
          <w:sz w:val="28"/>
          <w:szCs w:val="28"/>
        </w:rPr>
        <w:t xml:space="preserve">υποχρεούστε να εφαρμόσετε πιστά για την ασφαλή λειτουργία του Νοσοκομείου. </w:t>
      </w:r>
    </w:p>
    <w:p w:rsidR="00A50CA1" w:rsidRDefault="00A50CA1" w:rsidP="00BC758B">
      <w:pPr>
        <w:pStyle w:val="a5"/>
        <w:spacing w:line="276" w:lineRule="auto"/>
        <w:ind w:left="0"/>
        <w:jc w:val="both"/>
        <w:rPr>
          <w:sz w:val="28"/>
          <w:szCs w:val="28"/>
        </w:rPr>
      </w:pPr>
    </w:p>
    <w:tbl>
      <w:tblPr>
        <w:tblW w:w="45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"/>
        <w:gridCol w:w="4194"/>
      </w:tblGrid>
      <w:tr w:rsidR="00A50CA1" w:rsidRPr="00A50CA1" w:rsidTr="00A50CA1">
        <w:trPr>
          <w:trHeight w:val="330"/>
          <w:jc w:val="center"/>
        </w:trPr>
        <w:tc>
          <w:tcPr>
            <w:tcW w:w="4531" w:type="dxa"/>
            <w:gridSpan w:val="2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/>
                <w:bCs/>
                <w:sz w:val="28"/>
                <w:szCs w:val="28"/>
              </w:rPr>
            </w:pPr>
            <w:r w:rsidRPr="00A50CA1">
              <w:rPr>
                <w:b/>
                <w:bCs/>
                <w:sz w:val="28"/>
                <w:szCs w:val="28"/>
              </w:rPr>
              <w:t>ΣΕΠΤΕΜΒΡΙΟΣ 2026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1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r w:rsidRPr="00A50CA1">
              <w:t>ΑΛΕΥΡΟΦΑΣ</w:t>
            </w:r>
            <w:r w:rsidRPr="00A50CA1">
              <w:t xml:space="preserve"> ΙΩΑΝΝΗΣ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2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r w:rsidRPr="00A50CA1">
              <w:t>ΡΟΔΗ</w:t>
            </w:r>
            <w:r w:rsidRPr="00A50CA1">
              <w:t xml:space="preserve"> ΜΑΡΙΑ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3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r w:rsidRPr="00A50CA1">
              <w:t>ΑΠΟΣΤΟΛΙΔΗΣ</w:t>
            </w:r>
            <w:r w:rsidRPr="00A50CA1">
              <w:t xml:space="preserve"> ΔΗΜΗΤΡΙΟΣ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4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r w:rsidRPr="00A50CA1">
              <w:t>ΠΡΩΤΟΠΑΠΑ</w:t>
            </w:r>
            <w:r>
              <w:t xml:space="preserve"> ΙΩΑΝΝΑ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/>
                <w:bCs/>
              </w:rPr>
            </w:pPr>
            <w:r w:rsidRPr="00A50CA1">
              <w:rPr>
                <w:b/>
                <w:bCs/>
              </w:rPr>
              <w:t>5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pPr>
              <w:rPr>
                <w:b/>
              </w:rPr>
            </w:pPr>
            <w:r w:rsidRPr="00A50CA1">
              <w:rPr>
                <w:b/>
              </w:rPr>
              <w:t>ΒΑΛΙΛΕΙΟΥ</w:t>
            </w:r>
            <w:r w:rsidRPr="00A50CA1">
              <w:rPr>
                <w:b/>
              </w:rPr>
              <w:t xml:space="preserve"> ΓΕΩΡΓΙΑ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/>
                <w:bCs/>
              </w:rPr>
            </w:pPr>
            <w:r w:rsidRPr="00A50CA1">
              <w:rPr>
                <w:b/>
                <w:bCs/>
              </w:rPr>
              <w:t>6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pPr>
              <w:rPr>
                <w:b/>
                <w:bCs/>
              </w:rPr>
            </w:pPr>
            <w:r w:rsidRPr="00A50CA1">
              <w:rPr>
                <w:b/>
              </w:rPr>
              <w:t>ΡΟΔΗ</w:t>
            </w:r>
            <w:r w:rsidRPr="00A50CA1">
              <w:rPr>
                <w:b/>
              </w:rPr>
              <w:t xml:space="preserve"> ΜΑΡΙΑ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7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r w:rsidRPr="00A50CA1">
              <w:t>ΠΡΩΤΟΠΑΠΑ</w:t>
            </w:r>
            <w:r w:rsidRPr="00A50CA1">
              <w:t xml:space="preserve"> ΙΩΑΝΝΑ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8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r w:rsidRPr="00A50CA1">
              <w:t>ΑΠΟΣΤΟΛΙΔΗΣ</w:t>
            </w:r>
            <w:r w:rsidRPr="00A50CA1">
              <w:t xml:space="preserve"> ΔΗΜΗΤΡΙΟΣ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9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r w:rsidRPr="00A50CA1">
              <w:t>ΜΩΡΕ</w:t>
            </w:r>
            <w:r w:rsidRPr="00A50CA1">
              <w:t xml:space="preserve"> ΕΙΡΗΝΗ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10</w:t>
            </w:r>
          </w:p>
        </w:tc>
        <w:tc>
          <w:tcPr>
            <w:tcW w:w="411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r w:rsidRPr="00A50CA1">
              <w:t>ΠΡΩΤΟΠΑΠΑ</w:t>
            </w:r>
            <w:r w:rsidRPr="00A50CA1">
              <w:t xml:space="preserve"> ΙΩΑΝΝΑ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11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r w:rsidRPr="00A50CA1">
              <w:t>ΠΑΠΑΔΑΚΗ</w:t>
            </w:r>
            <w:r w:rsidRPr="00A50CA1">
              <w:t xml:space="preserve"> ΠΑΝΑΓΙΩΤΑ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/>
                <w:bCs/>
              </w:rPr>
            </w:pPr>
            <w:r w:rsidRPr="00A50CA1">
              <w:rPr>
                <w:b/>
                <w:bCs/>
              </w:rPr>
              <w:t>12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pPr>
              <w:rPr>
                <w:b/>
              </w:rPr>
            </w:pPr>
            <w:r w:rsidRPr="00A50CA1">
              <w:rPr>
                <w:b/>
              </w:rPr>
              <w:t>ΠΡΩΤΟΠΑΠΑ</w:t>
            </w:r>
            <w:r w:rsidRPr="00A50CA1">
              <w:rPr>
                <w:b/>
              </w:rPr>
              <w:t xml:space="preserve"> ΙΩΑΝΝΑ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/>
                <w:bCs/>
              </w:rPr>
            </w:pPr>
            <w:r w:rsidRPr="00A50CA1">
              <w:rPr>
                <w:b/>
                <w:bCs/>
              </w:rPr>
              <w:t>13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pPr>
              <w:rPr>
                <w:b/>
              </w:rPr>
            </w:pPr>
            <w:r w:rsidRPr="00A50CA1">
              <w:rPr>
                <w:b/>
              </w:rPr>
              <w:t>ΧΑΤΖΑΚΗ</w:t>
            </w:r>
            <w:r w:rsidRPr="00A50CA1">
              <w:rPr>
                <w:b/>
              </w:rPr>
              <w:t xml:space="preserve"> ΥΑΚΙΝΘΗ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14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pPr>
              <w:rPr>
                <w:bCs/>
              </w:rPr>
            </w:pPr>
            <w:r w:rsidRPr="00A50CA1">
              <w:rPr>
                <w:bCs/>
              </w:rPr>
              <w:t>ΚΟΛ</w:t>
            </w:r>
            <w:r w:rsidR="00C61FA7">
              <w:rPr>
                <w:bCs/>
              </w:rPr>
              <w:t>Λ</w:t>
            </w:r>
            <w:r w:rsidRPr="00A50CA1">
              <w:rPr>
                <w:bCs/>
              </w:rPr>
              <w:t>ΙΑ</w:t>
            </w:r>
            <w:r w:rsidRPr="00A50CA1">
              <w:rPr>
                <w:bCs/>
              </w:rPr>
              <w:t xml:space="preserve"> ΝΑΤΑΛΙΑ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15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r w:rsidRPr="00A50CA1">
              <w:t>ΑΠΟΣΤΟΛΙΔΗΣ</w:t>
            </w:r>
            <w:r w:rsidRPr="00A50CA1">
              <w:t xml:space="preserve"> ΔΗΜΗΤΡΙΟΣ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16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r w:rsidRPr="00A50CA1">
              <w:t>ΚΩΝΣΤΑΝΤΑΚΗ</w:t>
            </w:r>
            <w:r w:rsidRPr="00A50CA1">
              <w:t xml:space="preserve"> ΓΑΡΥΦΑΛ</w:t>
            </w:r>
            <w:r>
              <w:t>Λ</w:t>
            </w:r>
            <w:r w:rsidRPr="00A50CA1">
              <w:t>ΙΑ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17</w:t>
            </w:r>
          </w:p>
        </w:tc>
        <w:tc>
          <w:tcPr>
            <w:tcW w:w="411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r w:rsidRPr="00A50CA1">
              <w:t>ΠΡΩΤΟΠΑΠΑ</w:t>
            </w:r>
            <w:r w:rsidRPr="00A50CA1">
              <w:t xml:space="preserve"> ΙΩΑΝΝΑ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18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pPr>
              <w:rPr>
                <w:lang w:val="en-US"/>
              </w:rPr>
            </w:pPr>
            <w:r w:rsidRPr="00A50CA1">
              <w:t>ΚΟΡΚΟΥ</w:t>
            </w:r>
            <w:r w:rsidRPr="00A50CA1">
              <w:t xml:space="preserve"> ΧΡΥΣΟΥΛΑ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/>
                <w:bCs/>
              </w:rPr>
            </w:pPr>
            <w:r w:rsidRPr="00A50CA1">
              <w:rPr>
                <w:b/>
                <w:bCs/>
              </w:rPr>
              <w:t>19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pPr>
              <w:rPr>
                <w:b/>
              </w:rPr>
            </w:pPr>
            <w:r w:rsidRPr="00A50CA1">
              <w:rPr>
                <w:b/>
              </w:rPr>
              <w:t>ΜΑΥΡΕΛΗ</w:t>
            </w:r>
            <w:r>
              <w:rPr>
                <w:b/>
              </w:rPr>
              <w:t xml:space="preserve"> ΜΑΡΙΑΝΝΑ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/>
                <w:bCs/>
              </w:rPr>
            </w:pPr>
            <w:r w:rsidRPr="00A50CA1">
              <w:rPr>
                <w:b/>
                <w:bCs/>
              </w:rPr>
              <w:t>20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pPr>
              <w:rPr>
                <w:b/>
                <w:bCs/>
              </w:rPr>
            </w:pPr>
            <w:r w:rsidRPr="00A50CA1">
              <w:rPr>
                <w:b/>
              </w:rPr>
              <w:t>ΠΡΩΤΟΠΑΠΑ</w:t>
            </w:r>
            <w:r w:rsidRPr="00A50CA1">
              <w:rPr>
                <w:b/>
              </w:rPr>
              <w:t xml:space="preserve"> ΙΩΑΝΝΑ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21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r w:rsidRPr="00A50CA1">
              <w:t>ΑΠΟΣΤΟΛΙΔΗΣ</w:t>
            </w:r>
            <w:r w:rsidRPr="00A50CA1">
              <w:t xml:space="preserve"> ΔΗΜΗΤΡΙΟΣ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22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r w:rsidRPr="00A50CA1">
              <w:t>ΚΟΥΡΤΖΕΛΗ</w:t>
            </w:r>
            <w:r w:rsidRPr="00A50CA1">
              <w:t xml:space="preserve"> ΜΑΡΙΝΑ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23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r w:rsidRPr="00A50CA1">
              <w:t>ΑΠΟΣΤΟΛΙΔΗΣ</w:t>
            </w:r>
            <w:r w:rsidRPr="00A50CA1">
              <w:t xml:space="preserve"> ΔΗΜΗΤΡΙΟΣ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24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r w:rsidRPr="00A50CA1">
              <w:t>ΠΡΩΤΟΠΑΠΑ</w:t>
            </w:r>
            <w:r w:rsidRPr="00A50CA1">
              <w:t xml:space="preserve"> ΙΩΑΝΝΑ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25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r w:rsidRPr="00A50CA1">
              <w:t>ΜΑΡΑΓΚΟΥΔΑΚΗΣ</w:t>
            </w:r>
            <w:r w:rsidRPr="00A50CA1">
              <w:t xml:space="preserve"> ΕΜΜΑΝΟΥΗΛ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/>
                <w:bCs/>
              </w:rPr>
            </w:pPr>
            <w:r w:rsidRPr="00A50CA1">
              <w:rPr>
                <w:b/>
                <w:bCs/>
              </w:rPr>
              <w:t>26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pPr>
              <w:rPr>
                <w:b/>
              </w:rPr>
            </w:pPr>
            <w:r w:rsidRPr="00A50CA1">
              <w:rPr>
                <w:b/>
              </w:rPr>
              <w:t>ΑΠΟΣΤΟΛΙΔΗΣ</w:t>
            </w:r>
            <w:r w:rsidRPr="00A50CA1">
              <w:rPr>
                <w:b/>
              </w:rPr>
              <w:t xml:space="preserve"> ΔΗΜΗΤΡΙΟΣ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/>
                <w:bCs/>
              </w:rPr>
            </w:pPr>
            <w:r w:rsidRPr="00A50CA1">
              <w:rPr>
                <w:b/>
                <w:bCs/>
              </w:rPr>
              <w:t>27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pPr>
              <w:rPr>
                <w:b/>
              </w:rPr>
            </w:pPr>
            <w:r w:rsidRPr="00A50CA1">
              <w:rPr>
                <w:b/>
              </w:rPr>
              <w:t>ΑΠΟΣΤΟΛΙΔΗΣ</w:t>
            </w:r>
            <w:r w:rsidRPr="00A50CA1">
              <w:rPr>
                <w:b/>
              </w:rPr>
              <w:t xml:space="preserve"> ΔΗΜΗΤΡΙΟΣ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28</w:t>
            </w:r>
          </w:p>
        </w:tc>
        <w:tc>
          <w:tcPr>
            <w:tcW w:w="4110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pPr>
              <w:rPr>
                <w:bCs/>
              </w:rPr>
            </w:pPr>
            <w:r w:rsidRPr="00A50CA1">
              <w:t>ΠΡΩΤΟΠΑΠΑ</w:t>
            </w:r>
            <w:r w:rsidRPr="00A50CA1">
              <w:t xml:space="preserve"> ΙΩΑΝΝΑ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29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r w:rsidRPr="00A50CA1">
              <w:t>ΑΠΟΣΤΟΛΙΔΗΣ ΔΗΜΗΤΡΙΟΣ</w:t>
            </w:r>
          </w:p>
        </w:tc>
      </w:tr>
      <w:tr w:rsidR="00A50CA1" w:rsidRPr="00A50CA1" w:rsidTr="00A50CA1">
        <w:trPr>
          <w:trHeight w:val="330"/>
          <w:jc w:val="center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50CA1" w:rsidRPr="00A50CA1" w:rsidRDefault="00A50CA1" w:rsidP="00A50CA1">
            <w:pPr>
              <w:jc w:val="center"/>
              <w:rPr>
                <w:bCs/>
              </w:rPr>
            </w:pPr>
            <w:r w:rsidRPr="00A50CA1">
              <w:rPr>
                <w:bCs/>
              </w:rPr>
              <w:t>30</w:t>
            </w:r>
          </w:p>
        </w:tc>
        <w:tc>
          <w:tcPr>
            <w:tcW w:w="411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50CA1" w:rsidRPr="00A50CA1" w:rsidRDefault="00A50CA1" w:rsidP="00A50CA1">
            <w:pPr>
              <w:rPr>
                <w:lang w:val="en-US"/>
              </w:rPr>
            </w:pPr>
            <w:r w:rsidRPr="00A50CA1">
              <w:t>ΧΑΔΟΣ</w:t>
            </w:r>
            <w:r w:rsidRPr="00A50CA1">
              <w:t xml:space="preserve"> ΤΑΞΙΑΡΧΗΣ</w:t>
            </w:r>
          </w:p>
        </w:tc>
      </w:tr>
    </w:tbl>
    <w:p w:rsidR="00A50CA1" w:rsidRDefault="00A50CA1" w:rsidP="00BC758B">
      <w:pPr>
        <w:pStyle w:val="a5"/>
        <w:spacing w:line="276" w:lineRule="auto"/>
        <w:ind w:left="0"/>
        <w:jc w:val="both"/>
        <w:rPr>
          <w:sz w:val="28"/>
          <w:szCs w:val="28"/>
        </w:rPr>
      </w:pPr>
    </w:p>
    <w:p w:rsidR="00546EDE" w:rsidRDefault="00546EDE" w:rsidP="00C61FA7">
      <w:pPr>
        <w:pStyle w:val="a5"/>
        <w:spacing w:line="276" w:lineRule="auto"/>
        <w:ind w:left="0"/>
        <w:rPr>
          <w:sz w:val="28"/>
          <w:szCs w:val="28"/>
        </w:rPr>
      </w:pPr>
    </w:p>
    <w:p w:rsidR="0005156F" w:rsidRPr="00E9152A" w:rsidRDefault="0005156F" w:rsidP="006578A3">
      <w:pPr>
        <w:spacing w:line="276" w:lineRule="auto"/>
        <w:jc w:val="both"/>
        <w:rPr>
          <w:sz w:val="28"/>
          <w:szCs w:val="28"/>
        </w:rPr>
      </w:pPr>
      <w:r w:rsidRPr="00E9152A">
        <w:rPr>
          <w:sz w:val="28"/>
          <w:szCs w:val="28"/>
        </w:rPr>
        <w:t xml:space="preserve">Επισημαίνεται ότι σε περίπτωση </w:t>
      </w:r>
      <w:r w:rsidRPr="00E9152A">
        <w:rPr>
          <w:sz w:val="28"/>
          <w:szCs w:val="28"/>
          <w:u w:val="single"/>
        </w:rPr>
        <w:t>αλλαγών</w:t>
      </w:r>
      <w:r w:rsidRPr="00E9152A">
        <w:rPr>
          <w:sz w:val="28"/>
          <w:szCs w:val="28"/>
        </w:rPr>
        <w:t xml:space="preserve"> στο ανωτέρω πρόγραμμα εφημέρευσης θα πρέπει να ενημερώνεται η Γραμματεία της Ιατρικής Υπηρεσίας άμεσα, προκειμένου να προβαίνει σε έγκαιρη ενημέρωση των Τμημάτων/ Κλινικών του Νοσοκομείου.</w:t>
      </w:r>
    </w:p>
    <w:p w:rsidR="00C96FE1" w:rsidRDefault="00C96FE1" w:rsidP="00821C04">
      <w:pPr>
        <w:jc w:val="both"/>
        <w:rPr>
          <w:sz w:val="28"/>
          <w:szCs w:val="28"/>
        </w:rPr>
      </w:pPr>
    </w:p>
    <w:p w:rsidR="00F8522E" w:rsidRDefault="00F8522E" w:rsidP="00821C04">
      <w:pPr>
        <w:jc w:val="both"/>
        <w:rPr>
          <w:sz w:val="28"/>
          <w:szCs w:val="28"/>
        </w:rPr>
      </w:pPr>
    </w:p>
    <w:p w:rsidR="00F71A16" w:rsidRPr="00E9152A" w:rsidRDefault="00F71A16" w:rsidP="00821C04">
      <w:pPr>
        <w:jc w:val="both"/>
        <w:rPr>
          <w:sz w:val="28"/>
          <w:szCs w:val="28"/>
        </w:rPr>
      </w:pPr>
    </w:p>
    <w:p w:rsidR="004D1BCE" w:rsidRPr="005318B1" w:rsidRDefault="00821C04" w:rsidP="004D1BCE">
      <w:pPr>
        <w:jc w:val="both"/>
        <w:rPr>
          <w:sz w:val="28"/>
          <w:szCs w:val="28"/>
        </w:rPr>
      </w:pPr>
      <w:r w:rsidRPr="00E9152A">
        <w:rPr>
          <w:sz w:val="28"/>
          <w:szCs w:val="28"/>
        </w:rPr>
        <w:t xml:space="preserve">                                                                     </w:t>
      </w:r>
      <w:r w:rsidR="004D1BCE">
        <w:rPr>
          <w:sz w:val="28"/>
          <w:szCs w:val="28"/>
        </w:rPr>
        <w:t xml:space="preserve">     </w:t>
      </w:r>
      <w:r w:rsidRPr="00E9152A">
        <w:rPr>
          <w:sz w:val="28"/>
          <w:szCs w:val="28"/>
        </w:rPr>
        <w:t xml:space="preserve"> </w:t>
      </w:r>
      <w:r w:rsidR="004D1BCE">
        <w:rPr>
          <w:sz w:val="28"/>
          <w:szCs w:val="28"/>
        </w:rPr>
        <w:t xml:space="preserve"> </w:t>
      </w:r>
      <w:r w:rsidRPr="00E9152A">
        <w:rPr>
          <w:sz w:val="28"/>
          <w:szCs w:val="28"/>
        </w:rPr>
        <w:t xml:space="preserve">    </w:t>
      </w:r>
      <w:r w:rsidR="006656DD">
        <w:rPr>
          <w:sz w:val="28"/>
          <w:szCs w:val="28"/>
        </w:rPr>
        <w:t xml:space="preserve"> </w:t>
      </w:r>
      <w:r w:rsidRPr="00E9152A">
        <w:rPr>
          <w:sz w:val="28"/>
          <w:szCs w:val="28"/>
        </w:rPr>
        <w:t xml:space="preserve">  </w:t>
      </w:r>
      <w:r w:rsidR="004D1BCE" w:rsidRPr="005318B1">
        <w:rPr>
          <w:color w:val="0D0D0D"/>
          <w:sz w:val="28"/>
          <w:szCs w:val="28"/>
        </w:rPr>
        <w:t xml:space="preserve">Ο </w:t>
      </w:r>
      <w:r w:rsidR="00FC5A40">
        <w:rPr>
          <w:color w:val="0D0D0D"/>
          <w:sz w:val="28"/>
          <w:szCs w:val="28"/>
        </w:rPr>
        <w:t xml:space="preserve">Διοικητής του </w:t>
      </w:r>
      <w:r w:rsidR="006656DD">
        <w:rPr>
          <w:color w:val="0D0D0D"/>
          <w:sz w:val="28"/>
          <w:szCs w:val="28"/>
        </w:rPr>
        <w:t>Νοσοκομείου</w:t>
      </w:r>
    </w:p>
    <w:p w:rsidR="004D1BCE" w:rsidRPr="005318B1" w:rsidRDefault="004D1BCE" w:rsidP="004D1BCE">
      <w:pPr>
        <w:rPr>
          <w:sz w:val="28"/>
          <w:szCs w:val="28"/>
        </w:rPr>
      </w:pPr>
    </w:p>
    <w:p w:rsidR="004D1BCE" w:rsidRPr="005318B1" w:rsidRDefault="004D1BCE" w:rsidP="004D1BCE">
      <w:pPr>
        <w:rPr>
          <w:sz w:val="28"/>
          <w:szCs w:val="28"/>
        </w:rPr>
      </w:pPr>
    </w:p>
    <w:p w:rsidR="004D1BCE" w:rsidRPr="005318B1" w:rsidRDefault="004D1BCE" w:rsidP="004D1BCE">
      <w:pPr>
        <w:rPr>
          <w:sz w:val="28"/>
          <w:szCs w:val="28"/>
        </w:rPr>
      </w:pPr>
      <w:r w:rsidRPr="005318B1">
        <w:rPr>
          <w:sz w:val="28"/>
          <w:szCs w:val="28"/>
        </w:rPr>
        <w:t xml:space="preserve">                                                                                      </w:t>
      </w:r>
      <w:proofErr w:type="spellStart"/>
      <w:r w:rsidR="00FC5A40">
        <w:rPr>
          <w:sz w:val="28"/>
          <w:szCs w:val="28"/>
        </w:rPr>
        <w:t>Παπακωνσταντής</w:t>
      </w:r>
      <w:proofErr w:type="spellEnd"/>
      <w:r w:rsidR="00FC5A40">
        <w:rPr>
          <w:sz w:val="28"/>
          <w:szCs w:val="28"/>
        </w:rPr>
        <w:t xml:space="preserve"> Γεώργιος</w:t>
      </w:r>
    </w:p>
    <w:p w:rsidR="004D1BCE" w:rsidRPr="005318B1" w:rsidRDefault="00FC5A40" w:rsidP="004D1BC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D1BCE" w:rsidRPr="005318B1">
        <w:rPr>
          <w:sz w:val="28"/>
          <w:szCs w:val="28"/>
        </w:rPr>
        <w:t xml:space="preserve">   </w:t>
      </w:r>
    </w:p>
    <w:p w:rsidR="00821C04" w:rsidRPr="005318B1" w:rsidRDefault="00821C04" w:rsidP="004D1BCE">
      <w:pPr>
        <w:rPr>
          <w:sz w:val="28"/>
          <w:szCs w:val="28"/>
        </w:rPr>
      </w:pPr>
      <w:r w:rsidRPr="005318B1">
        <w:rPr>
          <w:sz w:val="28"/>
          <w:szCs w:val="28"/>
        </w:rPr>
        <w:t xml:space="preserve"> </w:t>
      </w:r>
    </w:p>
    <w:p w:rsidR="00E31E3A" w:rsidRPr="00C27AC8" w:rsidRDefault="00E31E3A" w:rsidP="00BC758B">
      <w:pPr>
        <w:rPr>
          <w:color w:val="FF0000"/>
          <w:sz w:val="28"/>
          <w:szCs w:val="28"/>
        </w:rPr>
      </w:pPr>
    </w:p>
    <w:p w:rsidR="00BC758B" w:rsidRPr="00C27AC8" w:rsidRDefault="00BC758B" w:rsidP="00BC758B">
      <w:pPr>
        <w:tabs>
          <w:tab w:val="left" w:pos="2258"/>
        </w:tabs>
        <w:rPr>
          <w:color w:val="FF0000"/>
          <w:sz w:val="28"/>
          <w:szCs w:val="28"/>
        </w:rPr>
      </w:pPr>
    </w:p>
    <w:p w:rsidR="00BE2B0E" w:rsidRPr="00C27AC8" w:rsidRDefault="00BE2B0E">
      <w:pPr>
        <w:rPr>
          <w:color w:val="FF0000"/>
        </w:rPr>
      </w:pPr>
    </w:p>
    <w:sectPr w:rsidR="00BE2B0E" w:rsidRPr="00C27AC8" w:rsidSect="00481D26">
      <w:headerReference w:type="default" r:id="rId9"/>
      <w:footerReference w:type="default" r:id="rId10"/>
      <w:pgSz w:w="11906" w:h="16838" w:code="9"/>
      <w:pgMar w:top="1702" w:right="849" w:bottom="1797" w:left="851" w:header="510" w:footer="57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E7A" w:rsidRDefault="00733672">
      <w:r>
        <w:separator/>
      </w:r>
    </w:p>
  </w:endnote>
  <w:endnote w:type="continuationSeparator" w:id="0">
    <w:p w:rsidR="00391E7A" w:rsidRDefault="00733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21C" w:rsidRDefault="00CE20A3">
    <w:pPr>
      <w:pStyle w:val="a3"/>
      <w:jc w:val="center"/>
      <w:rPr>
        <w:b/>
        <w:sz w:val="6"/>
      </w:rPr>
    </w:pPr>
    <w:r>
      <w:rPr>
        <w:b/>
        <w:sz w:val="6"/>
      </w:rPr>
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</w:r>
  </w:p>
  <w:p w:rsidR="0026721C" w:rsidRDefault="00C61FA7">
    <w:pPr>
      <w:pStyle w:val="a4"/>
      <w:jc w:val="center"/>
      <w:rPr>
        <w:b/>
        <w:bCs/>
        <w:sz w:val="6"/>
      </w:rPr>
    </w:pPr>
  </w:p>
  <w:p w:rsidR="0026721C" w:rsidRDefault="00CE20A3">
    <w:pPr>
      <w:pStyle w:val="a4"/>
      <w:jc w:val="center"/>
      <w:rPr>
        <w:b/>
        <w:bCs/>
        <w:sz w:val="20"/>
      </w:rPr>
    </w:pPr>
    <w:r>
      <w:rPr>
        <w:b/>
        <w:bCs/>
        <w:sz w:val="20"/>
      </w:rPr>
      <w:t xml:space="preserve">Διεύθυνση: </w:t>
    </w:r>
    <w:proofErr w:type="spellStart"/>
    <w:r>
      <w:rPr>
        <w:b/>
        <w:bCs/>
        <w:sz w:val="20"/>
      </w:rPr>
      <w:t>Τρανταλίδου</w:t>
    </w:r>
    <w:proofErr w:type="spellEnd"/>
    <w:r>
      <w:rPr>
        <w:b/>
        <w:bCs/>
        <w:sz w:val="20"/>
      </w:rPr>
      <w:t xml:space="preserve"> 17,  741</w:t>
    </w:r>
    <w:r w:rsidRPr="002241F7">
      <w:rPr>
        <w:b/>
        <w:bCs/>
        <w:sz w:val="20"/>
      </w:rPr>
      <w:t xml:space="preserve">32 </w:t>
    </w:r>
    <w:r>
      <w:rPr>
        <w:b/>
        <w:bCs/>
        <w:sz w:val="20"/>
      </w:rPr>
      <w:t xml:space="preserve"> Ρέθυμνο Κρήτης</w:t>
    </w:r>
  </w:p>
  <w:p w:rsidR="0026721C" w:rsidRPr="00C61FA7" w:rsidRDefault="00CE20A3">
    <w:pPr>
      <w:pStyle w:val="a4"/>
      <w:jc w:val="center"/>
      <w:rPr>
        <w:b/>
        <w:bCs/>
        <w:sz w:val="20"/>
      </w:rPr>
    </w:pPr>
    <w:proofErr w:type="spellStart"/>
    <w:r>
      <w:rPr>
        <w:b/>
        <w:bCs/>
        <w:sz w:val="20"/>
      </w:rPr>
      <w:t>Τηλ</w:t>
    </w:r>
    <w:proofErr w:type="spellEnd"/>
    <w:r>
      <w:rPr>
        <w:b/>
        <w:bCs/>
        <w:sz w:val="20"/>
        <w:lang w:val="fr-FR"/>
      </w:rPr>
      <w:t xml:space="preserve">.: +30-2831 </w:t>
    </w:r>
    <w:r w:rsidRPr="00C61FA7">
      <w:rPr>
        <w:b/>
        <w:bCs/>
        <w:sz w:val="20"/>
      </w:rPr>
      <w:t>3</w:t>
    </w:r>
    <w:r>
      <w:rPr>
        <w:b/>
        <w:bCs/>
        <w:sz w:val="20"/>
        <w:lang w:val="fr-FR"/>
      </w:rPr>
      <w:t xml:space="preserve"> </w:t>
    </w:r>
    <w:proofErr w:type="gramStart"/>
    <w:r>
      <w:rPr>
        <w:b/>
        <w:bCs/>
        <w:sz w:val="20"/>
        <w:lang w:val="fr-FR"/>
      </w:rPr>
      <w:t xml:space="preserve">42100,   </w:t>
    </w:r>
    <w:proofErr w:type="gramEnd"/>
    <w:r>
      <w:rPr>
        <w:b/>
        <w:bCs/>
        <w:sz w:val="20"/>
        <w:lang w:val="en-US"/>
      </w:rPr>
      <w:t>e</w:t>
    </w:r>
    <w:r>
      <w:rPr>
        <w:b/>
        <w:bCs/>
        <w:sz w:val="20"/>
        <w:lang w:val="fr-FR"/>
      </w:rPr>
      <w:t>-mail: rethymnohospital@gmail.com</w:t>
    </w:r>
  </w:p>
  <w:p w:rsidR="0026721C" w:rsidRDefault="00CE20A3">
    <w:pPr>
      <w:pStyle w:val="a4"/>
      <w:jc w:val="center"/>
      <w:rPr>
        <w:b/>
        <w:bCs/>
        <w:sz w:val="20"/>
        <w:szCs w:val="20"/>
      </w:rPr>
    </w:pPr>
    <w:r>
      <w:rPr>
        <w:b/>
        <w:bCs/>
        <w:sz w:val="20"/>
        <w:szCs w:val="20"/>
      </w:rPr>
      <w:t xml:space="preserve">Α.Φ.Μ. : </w:t>
    </w:r>
    <w:r>
      <w:rPr>
        <w:b/>
        <w:sz w:val="20"/>
        <w:szCs w:val="20"/>
      </w:rPr>
      <w:t>999272718</w:t>
    </w:r>
    <w:r>
      <w:rPr>
        <w:b/>
        <w:bCs/>
        <w:sz w:val="20"/>
        <w:szCs w:val="20"/>
      </w:rPr>
      <w:t xml:space="preserve">    ΔΟΥ : Ρεθύμνου</w:t>
    </w:r>
  </w:p>
  <w:p w:rsidR="0026721C" w:rsidRPr="006B3BA5" w:rsidRDefault="00C61FA7">
    <w:pPr>
      <w:pStyle w:val="a4"/>
      <w:jc w:val="center"/>
      <w:rPr>
        <w:b/>
        <w:bCs/>
        <w:sz w:val="20"/>
        <w:szCs w:val="20"/>
      </w:rPr>
    </w:pPr>
  </w:p>
  <w:p w:rsidR="0026721C" w:rsidRPr="006B3BA5" w:rsidRDefault="00C61FA7">
    <w:pPr>
      <w:pStyle w:val="a4"/>
      <w:jc w:val="center"/>
      <w:rPr>
        <w:b/>
        <w:bCs/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E7A" w:rsidRDefault="00733672">
      <w:r>
        <w:separator/>
      </w:r>
    </w:p>
  </w:footnote>
  <w:footnote w:type="continuationSeparator" w:id="0">
    <w:p w:rsidR="00391E7A" w:rsidRDefault="00733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971" w:rsidRDefault="00C61FA7">
    <w:pPr>
      <w:pStyle w:val="a3"/>
      <w:jc w:val="center"/>
      <w:rPr>
        <w:b/>
        <w:sz w:val="22"/>
      </w:rPr>
    </w:pPr>
  </w:p>
  <w:tbl>
    <w:tblPr>
      <w:tblStyle w:val="a6"/>
      <w:tblW w:w="0" w:type="auto"/>
      <w:tblInd w:w="11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76"/>
      <w:gridCol w:w="4961"/>
      <w:gridCol w:w="1642"/>
    </w:tblGrid>
    <w:tr w:rsidR="00DB2017" w:rsidTr="00DB2017">
      <w:tc>
        <w:tcPr>
          <w:tcW w:w="1476" w:type="dxa"/>
        </w:tcPr>
        <w:p w:rsidR="00DB2017" w:rsidRDefault="00CE20A3" w:rsidP="00DB2017">
          <w:pPr>
            <w:pStyle w:val="a3"/>
            <w:jc w:val="center"/>
            <w:rPr>
              <w:b/>
              <w:sz w:val="22"/>
              <w:lang w:val="en-US"/>
            </w:rPr>
          </w:pPr>
          <w:r>
            <w:object w:dxaOrig="1440" w:dyaOrig="133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7.75pt;height:57.75pt" fillcolor="window">
                <v:imagedata r:id="rId1" o:title="" gain="126031f"/>
              </v:shape>
              <o:OLEObject Type="Embed" ProgID="Word.Picture.8" ShapeID="_x0000_i1025" DrawAspect="Content" ObjectID="_1849680282" r:id="rId2"/>
            </w:object>
          </w:r>
        </w:p>
      </w:tc>
      <w:tc>
        <w:tcPr>
          <w:tcW w:w="4961" w:type="dxa"/>
        </w:tcPr>
        <w:p w:rsidR="00DB2017" w:rsidRDefault="00CE20A3" w:rsidP="00DB2017">
          <w:pPr>
            <w:pStyle w:val="a3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ΕΛΛΗΝΙΚΗ ΔΗΜΟΚΡΑΤΙΑ</w:t>
          </w:r>
        </w:p>
        <w:p w:rsidR="00DB2017" w:rsidRDefault="00CE20A3" w:rsidP="00DB2017">
          <w:pPr>
            <w:pStyle w:val="a3"/>
            <w:tabs>
              <w:tab w:val="left" w:pos="326"/>
              <w:tab w:val="center" w:pos="4819"/>
              <w:tab w:val="center" w:pos="4989"/>
              <w:tab w:val="left" w:pos="8745"/>
            </w:tabs>
            <w:jc w:val="center"/>
            <w:rPr>
              <w:b/>
              <w:sz w:val="22"/>
            </w:rPr>
          </w:pPr>
          <w:r>
            <w:rPr>
              <w:b/>
              <w:sz w:val="22"/>
            </w:rPr>
            <w:t>ΥΠΟΥΡΓΕΙΟ ΥΓΕΙΑΣ</w:t>
          </w:r>
        </w:p>
        <w:p w:rsidR="00DB2017" w:rsidRDefault="00CE20A3" w:rsidP="00DB2017">
          <w:pPr>
            <w:pStyle w:val="a3"/>
            <w:tabs>
              <w:tab w:val="left" w:pos="326"/>
              <w:tab w:val="center" w:pos="4819"/>
            </w:tabs>
            <w:jc w:val="center"/>
            <w:rPr>
              <w:b/>
            </w:rPr>
          </w:pPr>
          <w:r w:rsidRPr="00C33FAB">
            <w:rPr>
              <w:b/>
              <w:sz w:val="22"/>
            </w:rPr>
            <w:t>7</w:t>
          </w:r>
          <w:r w:rsidRPr="00A3687E">
            <w:rPr>
              <w:b/>
              <w:sz w:val="22"/>
              <w:vertAlign w:val="superscript"/>
            </w:rPr>
            <w:t>η</w:t>
          </w:r>
          <w:r>
            <w:rPr>
              <w:b/>
              <w:sz w:val="22"/>
            </w:rPr>
            <w:t xml:space="preserve"> ΥΓΕΙΟΝΟΜΙΚΗ ΠΕΡΙΦΕΡΕΙΑ ΚΡΗΤΗΣ</w:t>
          </w:r>
        </w:p>
        <w:p w:rsidR="00DB2017" w:rsidRDefault="00CE20A3" w:rsidP="00DB2017">
          <w:pPr>
            <w:pStyle w:val="a3"/>
            <w:jc w:val="center"/>
            <w:rPr>
              <w:b/>
              <w:sz w:val="20"/>
            </w:rPr>
          </w:pPr>
          <w:r>
            <w:rPr>
              <w:b/>
            </w:rPr>
            <w:t>ΓΕΝΙΚΟ ΝΟΣΟΚΟΜΕΙΟ ΡΕΘΥΜΝΟΥ</w:t>
          </w:r>
        </w:p>
        <w:p w:rsidR="00DB2017" w:rsidRPr="008C7971" w:rsidRDefault="00C61FA7" w:rsidP="00DB2017">
          <w:pPr>
            <w:pStyle w:val="a3"/>
            <w:rPr>
              <w:b/>
              <w:sz w:val="22"/>
            </w:rPr>
          </w:pPr>
        </w:p>
      </w:tc>
      <w:tc>
        <w:tcPr>
          <w:tcW w:w="1642" w:type="dxa"/>
        </w:tcPr>
        <w:p w:rsidR="00DB2017" w:rsidRDefault="00CE20A3" w:rsidP="00DB2017">
          <w:pPr>
            <w:pStyle w:val="a3"/>
            <w:jc w:val="center"/>
            <w:rPr>
              <w:b/>
              <w:sz w:val="22"/>
              <w:lang w:val="en-US"/>
            </w:rPr>
          </w:pPr>
          <w:r>
            <w:rPr>
              <w:b/>
              <w:noProof/>
              <w:sz w:val="22"/>
            </w:rPr>
            <w:drawing>
              <wp:inline distT="0" distB="0" distL="0" distR="0" wp14:anchorId="7C01998F" wp14:editId="646CF344">
                <wp:extent cx="730026" cy="741600"/>
                <wp:effectExtent l="0" t="0" r="0" b="0"/>
                <wp:docPr id="3" name="Εικόνα 3" descr="LOGO NOSO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 descr="LOGO NOSO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0026" cy="74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6721C" w:rsidRDefault="00C61FA7" w:rsidP="00DB2017">
    <w:pPr>
      <w:pStyle w:val="a3"/>
      <w:rPr>
        <w:b/>
        <w:sz w:val="10"/>
      </w:rPr>
    </w:pPr>
  </w:p>
  <w:p w:rsidR="0026721C" w:rsidRDefault="00CE20A3">
    <w:pPr>
      <w:pStyle w:val="a3"/>
      <w:jc w:val="center"/>
      <w:rPr>
        <w:b/>
        <w:sz w:val="6"/>
      </w:rPr>
    </w:pPr>
    <w:r>
      <w:rPr>
        <w:b/>
        <w:sz w:val="6"/>
      </w:rPr>
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</w:r>
  </w:p>
  <w:p w:rsidR="0026721C" w:rsidRDefault="00C61FA7">
    <w:pPr>
      <w:pStyle w:val="a3"/>
      <w:jc w:val="center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0C3F7D"/>
    <w:multiLevelType w:val="hybridMultilevel"/>
    <w:tmpl w:val="9A30C57E"/>
    <w:lvl w:ilvl="0" w:tplc="0B00597E"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27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58B"/>
    <w:rsid w:val="00012B96"/>
    <w:rsid w:val="0002534C"/>
    <w:rsid w:val="0005156F"/>
    <w:rsid w:val="000525BF"/>
    <w:rsid w:val="00053685"/>
    <w:rsid w:val="00087F01"/>
    <w:rsid w:val="0009077B"/>
    <w:rsid w:val="0009103F"/>
    <w:rsid w:val="00094492"/>
    <w:rsid w:val="00096D8D"/>
    <w:rsid w:val="000B3EA6"/>
    <w:rsid w:val="000B5FDD"/>
    <w:rsid w:val="000B6DC8"/>
    <w:rsid w:val="000D207E"/>
    <w:rsid w:val="000F69D2"/>
    <w:rsid w:val="001012AA"/>
    <w:rsid w:val="001334EC"/>
    <w:rsid w:val="00183F59"/>
    <w:rsid w:val="001A6770"/>
    <w:rsid w:val="001B0046"/>
    <w:rsid w:val="001B534A"/>
    <w:rsid w:val="001C5276"/>
    <w:rsid w:val="001E20DD"/>
    <w:rsid w:val="001F68F4"/>
    <w:rsid w:val="002451C7"/>
    <w:rsid w:val="00257CC7"/>
    <w:rsid w:val="00261DE2"/>
    <w:rsid w:val="002762B6"/>
    <w:rsid w:val="002974AA"/>
    <w:rsid w:val="002A0A11"/>
    <w:rsid w:val="002A63FE"/>
    <w:rsid w:val="002A68CC"/>
    <w:rsid w:val="002C1200"/>
    <w:rsid w:val="002C4746"/>
    <w:rsid w:val="00305301"/>
    <w:rsid w:val="00322B4F"/>
    <w:rsid w:val="003327CC"/>
    <w:rsid w:val="0035010C"/>
    <w:rsid w:val="00351AF3"/>
    <w:rsid w:val="00361543"/>
    <w:rsid w:val="00366547"/>
    <w:rsid w:val="00391E7A"/>
    <w:rsid w:val="00392538"/>
    <w:rsid w:val="003C1608"/>
    <w:rsid w:val="003C6EAB"/>
    <w:rsid w:val="003F4876"/>
    <w:rsid w:val="00420E47"/>
    <w:rsid w:val="00421198"/>
    <w:rsid w:val="00421DB6"/>
    <w:rsid w:val="00430CF1"/>
    <w:rsid w:val="004320F7"/>
    <w:rsid w:val="004630CB"/>
    <w:rsid w:val="00481D26"/>
    <w:rsid w:val="00490A0D"/>
    <w:rsid w:val="004B005D"/>
    <w:rsid w:val="004C23C6"/>
    <w:rsid w:val="004D0F3F"/>
    <w:rsid w:val="004D1854"/>
    <w:rsid w:val="004D1BCE"/>
    <w:rsid w:val="004D584F"/>
    <w:rsid w:val="004E4AF7"/>
    <w:rsid w:val="00502348"/>
    <w:rsid w:val="005244BD"/>
    <w:rsid w:val="00524E99"/>
    <w:rsid w:val="005318B1"/>
    <w:rsid w:val="00533F01"/>
    <w:rsid w:val="0053758A"/>
    <w:rsid w:val="00541A96"/>
    <w:rsid w:val="00546EDE"/>
    <w:rsid w:val="00591674"/>
    <w:rsid w:val="005C1177"/>
    <w:rsid w:val="005E0068"/>
    <w:rsid w:val="005E318A"/>
    <w:rsid w:val="005E4262"/>
    <w:rsid w:val="005E5A3B"/>
    <w:rsid w:val="005F2A7E"/>
    <w:rsid w:val="005F4CE3"/>
    <w:rsid w:val="005F561D"/>
    <w:rsid w:val="005F56FC"/>
    <w:rsid w:val="00611223"/>
    <w:rsid w:val="00620307"/>
    <w:rsid w:val="00636371"/>
    <w:rsid w:val="00637A0D"/>
    <w:rsid w:val="006578A3"/>
    <w:rsid w:val="006656DD"/>
    <w:rsid w:val="00681D17"/>
    <w:rsid w:val="00682F41"/>
    <w:rsid w:val="006F36BF"/>
    <w:rsid w:val="007104A6"/>
    <w:rsid w:val="007116CB"/>
    <w:rsid w:val="007153D5"/>
    <w:rsid w:val="00733672"/>
    <w:rsid w:val="00745983"/>
    <w:rsid w:val="00750061"/>
    <w:rsid w:val="00752D37"/>
    <w:rsid w:val="007552A9"/>
    <w:rsid w:val="007715C9"/>
    <w:rsid w:val="00790D97"/>
    <w:rsid w:val="007B3091"/>
    <w:rsid w:val="007B4D6C"/>
    <w:rsid w:val="007C1D13"/>
    <w:rsid w:val="007D1267"/>
    <w:rsid w:val="007D3AFA"/>
    <w:rsid w:val="00815ABA"/>
    <w:rsid w:val="008200E5"/>
    <w:rsid w:val="00821C04"/>
    <w:rsid w:val="00835303"/>
    <w:rsid w:val="008411F2"/>
    <w:rsid w:val="00841ACE"/>
    <w:rsid w:val="00863589"/>
    <w:rsid w:val="00880AB2"/>
    <w:rsid w:val="00883D59"/>
    <w:rsid w:val="00886615"/>
    <w:rsid w:val="008A683E"/>
    <w:rsid w:val="008B4574"/>
    <w:rsid w:val="008B4B9D"/>
    <w:rsid w:val="008C250E"/>
    <w:rsid w:val="008C328E"/>
    <w:rsid w:val="008D1BDE"/>
    <w:rsid w:val="0092257B"/>
    <w:rsid w:val="00925A62"/>
    <w:rsid w:val="00942B9E"/>
    <w:rsid w:val="009444D2"/>
    <w:rsid w:val="009506C4"/>
    <w:rsid w:val="00953BF6"/>
    <w:rsid w:val="00960CFB"/>
    <w:rsid w:val="00991CB8"/>
    <w:rsid w:val="009977F7"/>
    <w:rsid w:val="009A0424"/>
    <w:rsid w:val="009A2FEA"/>
    <w:rsid w:val="009D6E10"/>
    <w:rsid w:val="00A008E7"/>
    <w:rsid w:val="00A21A93"/>
    <w:rsid w:val="00A21CA4"/>
    <w:rsid w:val="00A22601"/>
    <w:rsid w:val="00A27459"/>
    <w:rsid w:val="00A27CB2"/>
    <w:rsid w:val="00A472F5"/>
    <w:rsid w:val="00A50CA1"/>
    <w:rsid w:val="00A540A1"/>
    <w:rsid w:val="00A87194"/>
    <w:rsid w:val="00AA1D06"/>
    <w:rsid w:val="00B35140"/>
    <w:rsid w:val="00B35199"/>
    <w:rsid w:val="00B37D5C"/>
    <w:rsid w:val="00B66F8D"/>
    <w:rsid w:val="00B76D93"/>
    <w:rsid w:val="00B82592"/>
    <w:rsid w:val="00B8441F"/>
    <w:rsid w:val="00B9108B"/>
    <w:rsid w:val="00B93A2A"/>
    <w:rsid w:val="00B961CF"/>
    <w:rsid w:val="00BA1C09"/>
    <w:rsid w:val="00BA4441"/>
    <w:rsid w:val="00BA79F9"/>
    <w:rsid w:val="00BB4630"/>
    <w:rsid w:val="00BC758B"/>
    <w:rsid w:val="00BE29BC"/>
    <w:rsid w:val="00BE2B0E"/>
    <w:rsid w:val="00C27AC8"/>
    <w:rsid w:val="00C5384E"/>
    <w:rsid w:val="00C6055A"/>
    <w:rsid w:val="00C61FA7"/>
    <w:rsid w:val="00C64772"/>
    <w:rsid w:val="00C67B15"/>
    <w:rsid w:val="00C735D0"/>
    <w:rsid w:val="00C96FE1"/>
    <w:rsid w:val="00CA37D5"/>
    <w:rsid w:val="00CA4596"/>
    <w:rsid w:val="00CB7024"/>
    <w:rsid w:val="00CC3C22"/>
    <w:rsid w:val="00CE11F4"/>
    <w:rsid w:val="00CE20A3"/>
    <w:rsid w:val="00CE2D3D"/>
    <w:rsid w:val="00CE562E"/>
    <w:rsid w:val="00CF1DED"/>
    <w:rsid w:val="00D36423"/>
    <w:rsid w:val="00D560E0"/>
    <w:rsid w:val="00D62D08"/>
    <w:rsid w:val="00D64933"/>
    <w:rsid w:val="00D8229D"/>
    <w:rsid w:val="00D864CC"/>
    <w:rsid w:val="00DA3060"/>
    <w:rsid w:val="00DB7F88"/>
    <w:rsid w:val="00DE08F0"/>
    <w:rsid w:val="00DE3AEE"/>
    <w:rsid w:val="00DE6414"/>
    <w:rsid w:val="00DF5841"/>
    <w:rsid w:val="00E12861"/>
    <w:rsid w:val="00E16713"/>
    <w:rsid w:val="00E22B8F"/>
    <w:rsid w:val="00E31E3A"/>
    <w:rsid w:val="00E40D58"/>
    <w:rsid w:val="00E40E55"/>
    <w:rsid w:val="00E6132D"/>
    <w:rsid w:val="00E73978"/>
    <w:rsid w:val="00E86914"/>
    <w:rsid w:val="00E9152A"/>
    <w:rsid w:val="00EB1343"/>
    <w:rsid w:val="00EB145F"/>
    <w:rsid w:val="00EB269A"/>
    <w:rsid w:val="00ED512D"/>
    <w:rsid w:val="00EE2D53"/>
    <w:rsid w:val="00EE7C34"/>
    <w:rsid w:val="00EF0DDA"/>
    <w:rsid w:val="00EF17D5"/>
    <w:rsid w:val="00F17FBA"/>
    <w:rsid w:val="00F33466"/>
    <w:rsid w:val="00F343F2"/>
    <w:rsid w:val="00F41F22"/>
    <w:rsid w:val="00F54736"/>
    <w:rsid w:val="00F551BF"/>
    <w:rsid w:val="00F575FF"/>
    <w:rsid w:val="00F711C2"/>
    <w:rsid w:val="00F71A16"/>
    <w:rsid w:val="00F72162"/>
    <w:rsid w:val="00F77670"/>
    <w:rsid w:val="00F8522E"/>
    <w:rsid w:val="00FA5006"/>
    <w:rsid w:val="00FC5A40"/>
    <w:rsid w:val="00FD7586"/>
    <w:rsid w:val="00FE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4"/>
    <o:shapelayout v:ext="edit">
      <o:idmap v:ext="edit" data="1"/>
    </o:shapelayout>
  </w:shapeDefaults>
  <w:decimalSymbol w:val=","/>
  <w:listSeparator w:val=";"/>
  <w14:docId w14:val="1BFB8B9A"/>
  <w15:chartTrackingRefBased/>
  <w15:docId w15:val="{1D479B6C-6722-474D-9C25-2B1A05395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5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C758B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BC758B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rsid w:val="00BC758B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rsid w:val="00BC758B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rsid w:val="00BC758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C758B"/>
    <w:pPr>
      <w:ind w:left="720"/>
      <w:contextualSpacing/>
    </w:pPr>
  </w:style>
  <w:style w:type="table" w:styleId="a6">
    <w:name w:val="Table Grid"/>
    <w:basedOn w:val="a1"/>
    <w:rsid w:val="00BC75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4D0F3F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4D0F3F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5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thymnohospital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D062C-CCBB-40F7-80E6-D7225063E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312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Νικολέττα Βαρβαντάκη</dc:creator>
  <cp:keywords/>
  <dc:description/>
  <cp:lastModifiedBy>Φωτεινή Γουμενάκη</cp:lastModifiedBy>
  <cp:revision>10</cp:revision>
  <cp:lastPrinted>2025-02-28T08:38:00Z</cp:lastPrinted>
  <dcterms:created xsi:type="dcterms:W3CDTF">2026-07-29T10:04:00Z</dcterms:created>
  <dcterms:modified xsi:type="dcterms:W3CDTF">2026-08-31T08:18:00Z</dcterms:modified>
</cp:coreProperties>
</file>